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4"/>
        </w:rPr>
        <w:t>D</w:t>
      </w:r>
      <w:r>
        <w:rPr>
          <w:spacing w:val="4"/>
          <w:w w:val="102"/>
        </w:rPr>
        <w:t>A</w:t>
      </w:r>
      <w:r>
        <w:rPr>
          <w:spacing w:val="-2"/>
          <w:w w:val="96"/>
        </w:rPr>
        <w:t>N</w:t>
      </w:r>
      <w:r>
        <w:rPr>
          <w:w w:val="102"/>
        </w:rPr>
        <w:t>H</w:t>
      </w:r>
    </w:p>
    <w:p>
      <w:pPr>
        <w:pStyle w:val="Heading1"/>
        <w:ind w:left="2792" w:right="2740"/>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2"/>
          <w:w w:val="101"/>
        </w:rPr>
        <w:t>2</w:t>
      </w:r>
      <w:r>
        <w:rPr>
          <w:w w:val="92"/>
        </w:rPr>
        <w:t>7</w:t>
      </w:r>
    </w:p>
    <w:p>
      <w:pPr>
        <w:pStyle w:val="BodyText"/>
        <w:spacing w:before="4"/>
        <w:rPr>
          <w:rFonts w:ascii="Palatino Linotype"/>
          <w:b/>
          <w:sz w:val="28"/>
        </w:rPr>
      </w:pPr>
    </w:p>
    <w:p>
      <w:pPr>
        <w:pStyle w:val="BodyText"/>
        <w:spacing w:line="235" w:lineRule="auto"/>
        <w:ind w:left="755" w:right="699" w:firstLine="566"/>
        <w:jc w:val="both"/>
      </w:pPr>
      <w:r>
        <w:rPr/>
        <w:t>Nam-moâ Phaùp Theå Thaéng Phaät. Nam-moâ Phaùp Löïc Töï Taïi Thaéng Phaät. Nam-moâ Phaùp Duõng Maõnh Phaät. Nam-moâ Laïc Thuyeát Sôn Phaät. Nam-moâ Baûo Hoûa Phaät. Nam-moâ Laïc Thuyeát Trang Nghieâm Vaân Hoáng Phaät. Nam-moâ Thaéng Thanh Phaät. Nam-moâ Dieäu Nhaõn Phaät. Nam-moâ Thanh Tònh Dieän Nguyeät Thaéng Taïng Oai Ñöùc Phaät. Nam-moâ Thaønh Töïu YÙ Phaät. Nam-moâ Maõn Tuùc Taâm Phaät. Nam-moâ Tònh Ca-la-ca Quyeát Ñònh Oai Ñöùc Phaät. Nam-moâ Voâ Bieân Tinh Taán Phaät. Nam-moâ Cam Loä Quang Phaät. Nam-moâ Voâ Tyû Tueä Phaät. Nam-moâ Ñaïi Oai Ñöùc Phaät. Nam-moâ Ty Tröng Phaät. Nam-moâ Nguyeät Quang Phaät. Nam-moâ Chieân-ñaøn Höông Phaät. Nam-moâ Tu-di Kieáp Phaät. Nam-moâ Sôn Tích Phaät. Nam-moâ Voâ Caáu Saéc Phaät. Nam-moâ Voâ Nhieãm Phaät. Nam-moâ Long Thaéng Phaät. Nam-moâ Kim Saéc Phaät. Nam-moâ Sôn Hoáng Töï Taïi Vöông Phaät.  Nam-moâ  Kim Taïng Phaät. Nam-moâ Hoûa Quang Phaät. Nam-moâ Hoûa Töï Taïi Phaät. Nam-moâ Löu Ly Hoa Phaät. Nam-moâ Nguyeät Thaéng Phaät. Nam-moâ Nguyeät Thanh Phaät. Nam-moâ Taùn Hoa Trang Nghieâm Quang Phaät. Nam-moâ Ñaïi Höông Khöù Chieáu Minh Phaät. Nam-moâ Ly Nhaát Thieát Nhieãm YÙ Phaät. Nam-moâ Tuï Taäp Baûo Phaät. Nam-moâ Ñöùc Sôn Phaät. Nam-moâ Duõng Maõnh Sôn Phaät. Nam-moâ Phaïm Thanh Long  Phaán  Taán Phaät. Nam-moâ Theá Gian Thaéng Thöôïng Phaät. Nam-moâ Sö Töû PhaánTaán Hoáng Phaät. Nam-moâ Hoa Thaéng Phaät. Nam-moâ Sôn Thaéng Phaät. Nam-moâ Thaønh Töïu Ta-la Töï Taïi Vöông Phaät. Nam-moâ Hoáng Thanh Phaät. Nam-moâ Phoå Quang Minh Phaät. Nam-moâ Ñaúng  Caùi  Phaät. Nam-moâ Voâ Öu Phaät. Nam-moâ Trí Vöông Phaät. Nam-moâ Trí Sôn Phaät. Nam-moâ Nguyeät Quang Phaät. Nam-moâ Phoå Quang Phaät. Nam-moâ Thanh Ñöùc Phaät. Nam-moâ Voâ Vaät Thaønh Töïu Phaät. Nam- moâ</w:t>
      </w:r>
      <w:r>
        <w:rPr>
          <w:spacing w:val="21"/>
        </w:rPr>
        <w:t> </w:t>
      </w:r>
      <w:r>
        <w:rPr/>
        <w:t>Hoûa</w:t>
      </w:r>
      <w:r>
        <w:rPr>
          <w:spacing w:val="23"/>
        </w:rPr>
        <w:t> </w:t>
      </w:r>
      <w:r>
        <w:rPr/>
        <w:t>Traøng</w:t>
      </w:r>
      <w:r>
        <w:rPr>
          <w:spacing w:val="22"/>
        </w:rPr>
        <w:t> </w:t>
      </w:r>
      <w:r>
        <w:rPr/>
        <w:t>Phaät.</w:t>
      </w:r>
      <w:r>
        <w:rPr>
          <w:spacing w:val="22"/>
        </w:rPr>
        <w:t> </w:t>
      </w:r>
      <w:r>
        <w:rPr/>
        <w:t>Nam-moâ</w:t>
      </w:r>
      <w:r>
        <w:rPr>
          <w:spacing w:val="22"/>
        </w:rPr>
        <w:t> </w:t>
      </w:r>
      <w:r>
        <w:rPr/>
        <w:t>Trí</w:t>
      </w:r>
      <w:r>
        <w:rPr>
          <w:spacing w:val="22"/>
        </w:rPr>
        <w:t> </w:t>
      </w:r>
      <w:r>
        <w:rPr/>
        <w:t>Töï</w:t>
      </w:r>
      <w:r>
        <w:rPr>
          <w:spacing w:val="21"/>
        </w:rPr>
        <w:t> </w:t>
      </w:r>
      <w:r>
        <w:rPr/>
        <w:t>Taïi</w:t>
      </w:r>
      <w:r>
        <w:rPr>
          <w:spacing w:val="22"/>
        </w:rPr>
        <w:t> </w:t>
      </w:r>
      <w:r>
        <w:rPr/>
        <w:t>Phaät.</w:t>
      </w:r>
      <w:r>
        <w:rPr>
          <w:spacing w:val="22"/>
        </w:rPr>
        <w:t> </w:t>
      </w:r>
      <w:r>
        <w:rPr/>
        <w:t>Nam-moâ</w:t>
      </w:r>
      <w:r>
        <w:rPr>
          <w:spacing w:val="22"/>
        </w:rPr>
        <w:t> </w:t>
      </w:r>
      <w:r>
        <w:rPr/>
        <w:t>Ñaïi</w:t>
      </w:r>
      <w:r>
        <w:rPr>
          <w:spacing w:val="22"/>
        </w:rPr>
        <w:t> </w:t>
      </w:r>
      <w:r>
        <w:rPr/>
        <w:t>Töï</w:t>
      </w:r>
      <w:r>
        <w:rPr>
          <w:spacing w:val="21"/>
        </w:rPr>
        <w:t> </w:t>
      </w:r>
      <w:r>
        <w:rPr/>
        <w:t>Taïi</w:t>
      </w:r>
    </w:p>
    <w:p>
      <w:pPr>
        <w:pStyle w:val="BodyText"/>
        <w:rPr>
          <w:sz w:val="20"/>
        </w:rPr>
      </w:pPr>
    </w:p>
    <w:p>
      <w:pPr>
        <w:pStyle w:val="BodyText"/>
        <w:rPr>
          <w:sz w:val="20"/>
        </w:rPr>
      </w:pPr>
    </w:p>
    <w:p>
      <w:pPr>
        <w:pStyle w:val="BodyText"/>
        <w:rPr>
          <w:sz w:val="23"/>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left="755" w:right="699"/>
        <w:jc w:val="both"/>
      </w:pPr>
      <w:r>
        <w:rPr/>
        <w:t>Phaät. Nam-moâ Phaïm Thanh Phaät. Nam-moâ Chuùng Töï Taïi Phaät. Nam-moâ Nguyeät Dieän Phaät. Nam-moâ Nhaät Dieän Phaät. Nam-moâ  Thanh Thaéng Phaät. Nam-moâ Phaïm Dieän Phaät. Nam-moâ Phaïm Thieân Phaät. Nam-moâ Nhaân-ñaø-la Keâ-ñaàu Traøng Phaät. Nam-moâ Thieän Tö Duy Nguyeät Thaéng Thaønh Töïu Vöông Phaät. Nam-moâ Trí  Quang  Minh Phaät. Nam-moâ Voâ Caáu Xöng Vöông Phaät.  Nam-moâ  Laïc  Thuyeát Trang Nghieâm Vaân Ñöùc Phaät. Nam-moâ Dieäu Thanh Phaät. Nam-moâ Thanh Tònh Dieän Voâ Caáu Nguyeät Thaéng Vöông Phaät. Nam- moâ Bình Ñaúng YÙ Phaät. Nam-moâ Laïc  Thuyeát Thanh Phaät. Nam-moâ  Voâ Caáu Nguyeät Phaät. Nam-moâ Höõu Tín Haønh  Phaät.  Nam-moâ  Voâ Caáu Thanh Tònh Kim Saéc Quyeát Ñònh Quang Minh Oai Ñöùc Vöông Phaät. Nam-moâ Baûo Quang Minh Luaân Vöông Phaät. Nam-moâ Trí Thoâng Phaät. Nam-moâ Baát Khaû Soå Phaùt Tinh Taán Quyeát Ñònh Phaät. Nam-moâ Sôn Tích Phaät. Nam-moâ Nhaân-ñaø-la Keâ-ñaâu Traøng Vöông Phaät. Nam-moâ Thieän Truï Baø-la Vöông Phaät. Nam-moâ Ba-ñaàu-ma Thaéng Phaät. Nam-moâ Thieän Truï Kieân Coá Vöông  Phaät.  Nam-moâ  Nhaät Nguyeät Quang Phaät. Nam-moâ Ba-ñaàu-ma Quang Phaät. Nam-moâ Ba-ñaàu-ma Thaéng Boä Phaät. Nam-moâ Ñaïi Thoâng Phaät. Nam-moâ Ñaïi Thoâng Trí Thaéng Phaät. Nam-moâ Voâ Bieân Trí Phaät. Nam-moâ Ña Baûo Phaät. Nam-moâ Hoáng Thanh Haøng Phuïc Nhaát Thieát Phaät. Nam-moâ Nhaät Nguyeät Voâ Caáu Quang Minh Phaät. Nam-moâ Lieân Hoa Voâ Caáu Tinh Tuù Vöông Hoa Phaät. Nam-moâ Vaân Dieäu Coå Thanh Vöông Phaät. Nam-moâ YÙ Laïc Xuaát Gia Phaät. Nam-moâ Truï Trì Thuûy Thanh Thieän Tinh Tuù Vöông Hoa Nghieâm Thoâng Phaät. Nam-moâ Voâ Caáu Thaân  Phaät. Nam-moâ Na-giaø-caâu-la Thaéng Phaät. Nam-moâ Trí Chieáu Phaät. Nam-moâ Hieän Nhaát Thieát Coâng Ñöùc Quang Minh Phaán Taán Phaät. Nam-moâ Chieáu Quang Minh Trang Nghieâm Phaán Taán Vöông Phaät. Nam-moâ Nguyeät Minh Phaät. Nam-moâ Quang Minh Phoå Chieáu Phaät. Nam-moâ Baûo Trang Nghieâm Phaät. Nam-moâ Taùn Hoa Phaät. Nam-moâ Phoå Nhieân Ñaêng Phaät. Nam-moâ Phoå Hoa Phaät. Nam-moâ Phoå Quang Minh Thaéng Sôn Vöông Phaät. Nam-moâ Thieän Truï Coâng Ñöùc Ma-ni Sôn Vöông Vöông Phaät. Nam-moâ Quang Minh Vöông Phaät. Nam-moâ Baát Khaû Haøng Phuïc Traøng Phaät. Nam-moâ Thaéng Coâng Ñöùc Phaät. Nam-moâ Theá Gian Töï Taïi Phaät. Nam-moâ Phoå Hoa Phaät. Nam-moâ Thieät Caên Phaät. Nam-moâ Hö Khoâng Luaân Thanh</w:t>
      </w:r>
      <w:r>
        <w:rPr>
          <w:spacing w:val="-21"/>
        </w:rPr>
        <w:t> </w:t>
      </w:r>
      <w:r>
        <w:rPr/>
        <w:t>Tònh Vöông Phaät.</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Nam-moâ Thaéng Quang Minh Ba-ñaàu-ma Phu Thaân Phaät. Nam-moâ Tu-di Sôn Ba-ñaàu-ma Thaéng Vöông Phaät. Nam-moâ Nhaát Thieát Baûo Ma-ni Vöông Phaät. Nam-moâ Baûo Quang Minh Nhaät Nguyeät Luaân Trí Phaät. Nam-moâ Oai Ñöùc Taàn Ñaàu Thanh Vöông Phaät. Nam-moâ Ñaïi Ñaïo Sö Phaät. Nam-moâ Phoå Quang Minh Phaán Taán Vöông  Quang Minh Phaät. Nam-moâ Thieän Haønh Phaät. Nam-moâ Laïc Thuyeát  Sôn Phaät. Nam-moâ Voâ Truï Phaät. Nam-moâ Sö Töû Töôïng Phaán Taán Phaät. Nam-moâ Coâng Ñöùc Vöông Quang Minh Phaät. Nam-moâ Coâng Ñöùc Traøng Phaät. Nam-moâ Coâng Ñöùc Taùc Phaät. Nam-moâ Thaùnh  Thieân Phaät. Nam-moâ Baûo Traøng Phaät. Nam-moâ Kim Cang Hieäp Phaät. Nam- moâ Nhaát Thieát Thaéng Phaät. Nam-moâ An AÅn Saéc Phaät. Nam-moâ Dieäu Haønh Phaät. Nam-moâ Ba-baø-la-ta-giaø-la Phaät. Nam-moâ Phaát-ba Keâ- ñaâu Phaät. Nam-moâ Dieäu Saéc Phaät. Nam-moâ Tu-loâ-giaù-na Phaät. Nam- moâ Leâ-sö-quaät-ña Phaät. Nam-moâ Phaù Phieàn Naõo  Phaät.  Nam-moâ  Dieäu Löïc Phaät. Nam-moâ Phu Hoa Phaät. Nam-moâ Phaát-gia-la Phaät. Nam-moâ Thieän Quang Phaät. Nam-moâ  Thieän Caùt Phaät. Nam-moâ Sö  Töû Oai Ñöùc Phaät. Nam-moâ Truï Trí Ñöùc Phaät. Nam-moâ Baø-na-ña Höông Phaät. Nam-moâ Thaät Phaùp Quaûng Xöng Phaät. Nam-moâ Ñeá-sa Phaät. Nam-moâ Theá Gian Hyû Phaät. Nam-moâ Quaûng  Quang  Minh  Phaät. Nam-moâ Baûo Xöng Phaät. Nam-moâ Baûo Oai Ñöùc Phaät. Nam-moâ Phaïm Oai Ñöùc Phaät. Nam-moâ Thieän Thanh Phaät.  Nam-moâ  Thieän Hoa Phaät. Nam-moâ Chaân Thanh Phaät. Nam-moâ Thieän Haønh  Saéc  Phaät. Nam-moâ Vi Tieáu Nhaõn Phaät. Nam-moâ Coâng Ñöùc Sôn Phaät. Nam-moâ Vaân Thanh Phaät. Nam-moâ Dieäu Saéc Phaät. Nam-moâ Maïng Oai Ñöùc Phaät. Nam-moâ Thaéng Boä Haønh Phaät. Nam-moâ  Theá Gian  Caàu Phaät. Nam-moâ Haøng Phuïc Oaùn Phaät. Nam-moâ Cuùng  Döôøng  Phaät. Nam-moâ Hyû Trang Nghieâm Phaät. Nam-moâ  Xaù-thi  Keâ-ñaâu  Phaät. Nam-moâ Phaát-nhöôïc Coâng Ñöùc Quang Phaät. Nam-moâ Ñaïi Oai Ñöùc Phaät. Nam-moâ Ñaúng Baûo Caùi Phaät. Nam-moâ Na-la-dieân Phaät. Nam-moâ Thaønh Töïu Haønh Phaät. Nam-moâ Ly Öu Phaät. Nam-moâ Voâ Caáu Hyû Phaät. Nam-moâ Voâ Caáu Quang Minh Phaät.  Nam-moâ  Haäu Kieân Coá Phaät. Nam-moâ Voâ Caáu Vaân Vöông Phaät. Nam-moâ Voâ Caáu Tyù Phaät. Nam-moâ Nghóa Thaønh Töïu Phaät. Nam-moâ Thaéng Hoä Phaät. Nam-moâ Phaïm Coâng Ñöùc Thieân Vöông Phaät. Nam-moâ Hö Khoâng Boä Phaät.</w:t>
      </w:r>
      <w:r>
        <w:rPr>
          <w:spacing w:val="19"/>
        </w:rPr>
        <w:t> </w:t>
      </w:r>
      <w:r>
        <w:rPr/>
        <w:t>Nam-moâ</w:t>
      </w:r>
      <w:r>
        <w:rPr>
          <w:spacing w:val="19"/>
        </w:rPr>
        <w:t> </w:t>
      </w:r>
      <w:r>
        <w:rPr/>
        <w:t>Dieäu</w:t>
      </w:r>
      <w:r>
        <w:rPr>
          <w:spacing w:val="19"/>
        </w:rPr>
        <w:t> </w:t>
      </w:r>
      <w:r>
        <w:rPr/>
        <w:t>Trí</w:t>
      </w:r>
      <w:r>
        <w:rPr>
          <w:spacing w:val="18"/>
        </w:rPr>
        <w:t> </w:t>
      </w:r>
      <w:r>
        <w:rPr/>
        <w:t>Phaät.</w:t>
      </w:r>
      <w:r>
        <w:rPr>
          <w:spacing w:val="19"/>
        </w:rPr>
        <w:t> </w:t>
      </w:r>
      <w:r>
        <w:rPr/>
        <w:t>Nam-moâ</w:t>
      </w:r>
      <w:r>
        <w:rPr>
          <w:spacing w:val="20"/>
        </w:rPr>
        <w:t> </w:t>
      </w:r>
      <w:r>
        <w:rPr/>
        <w:t>Phaùp</w:t>
      </w:r>
      <w:r>
        <w:rPr>
          <w:spacing w:val="19"/>
        </w:rPr>
        <w:t> </w:t>
      </w:r>
      <w:r>
        <w:rPr/>
        <w:t>Baûo</w:t>
      </w:r>
      <w:r>
        <w:rPr>
          <w:spacing w:val="19"/>
        </w:rPr>
        <w:t> </w:t>
      </w:r>
      <w:r>
        <w:rPr/>
        <w:t>Phaät.</w:t>
      </w:r>
      <w:r>
        <w:rPr>
          <w:spacing w:val="16"/>
        </w:rPr>
        <w:t> </w:t>
      </w:r>
      <w:r>
        <w:rPr/>
        <w:t>Nam-moâ</w:t>
      </w:r>
      <w:r>
        <w:rPr>
          <w:spacing w:val="19"/>
        </w:rPr>
        <w:t> </w:t>
      </w:r>
      <w:r>
        <w:rPr/>
        <w:t>Baát</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Khoâng Kieán Phaät. Nam-moâ Nan Haøng Phuïc Quang Phaät. Nam-moâ Nguyeät Quang Phaät. Nam-moâ Nguyeät Tònh Phaät. Nam-moâ  Phoå  Quang Minh Phaät. Nam-moâ Baûo Thaéng Phaät. Nam-moâ Phoå  Quaùn Phaät. Nam-moâ Baát Khaû Soå Kieán Phaät. Nam-moâ Thoâng Chöôùng Phaät. Nam-moâ Thanh Tònh Quang Minh Baûo Phaät. Nam-moâ Thöôøng Cöùu Nhaát Thieát Chuùng Sinh Khoå Phaät. Nam-moâ Nguyeät Quang Phaät. Nam-moâ Thieän Taåy Thanh Tònh Voâ Caáu Thaønh Töïu Voâ Bieân Coâng Ñöùc Thaéng Vöông Phaät. Nam-moâ Baûo Thaéng Voâ Caáu Vöông Kieáp Phaät. Nam-moâ Ñeä Nhaát Nhieân Ñaêng Phaät. Nam-moâ Coâng Ñöùc Baûo Thaéng Phaät. Nam-moâ Voâ Caáu Quang Minh Phaät. Nam-moâ Laïc  Thuyeát Trang Nghieâm Phaät. Nam-moâ Voâ Caáu Nguyeät Keâ-ñaâu Xöng Phaät. Nam-moâ Caâu-toâ-ma Trang Nghieâm Phaät. Nam-moâ  Ñaïi  Boä Phaät. Nam-moâ Baûo Thöôïng Phaät. Nam-moâ Voâ UÙy Quaùn Phaät. Nam- moâ Sö Töû Phaán Taán Phaät. Nam-moâ Ly Boá UÙy Phaät. Nam-moâ Baát Khieáp Nhöôïc Ly Kinh Boá Phaät. Nam-moâ Kim Cang Oai Ñöùc Phaät. Nam-moâ Phaïm Thaéng Thieân Vöông Phaät. Nam-moâ Thieän Kieán Phaät. Nam-moâ Thieän Nguyeät Phaät. Nam-moâ Quang Minh Vöông Phaät. Nam-moâ Keâ-ñaâu Xöng Phaät. Nam-moâ Dieâm-phuø Quang Minh Phaät. Nam-moâ Ña-ma-la-baït Chieân-ñaøn Höông Phaät. Nam-moâ Baát Ñoäng Phaät. Nam-moâ Sö Töû Thanh Phaät. Nam-moâ Di-löu Sôn Phaät. Nam-  moâ Sö Töû Traøng Phaät. Nam-moâ Truï Hö Khoâng Phaät.  Nam-moâ  Thöôøng Nhaäp Nieát-baøn Phaät. Nam-moâ Nhaân-ñaø-la Traøng Phaät. Nam- moâ Cam Traøng Ñaêng Phaät. Nam-moâ Haøng Phuïc  Nhaát  Thieát  Theá Gian Oaùn Phaät. Nam-moâ Ñaéc Ñoä Phaät. Nam-moâ Di-löu Kieáp Phaät. Nam-moâ Ña-ma-la-baït Chieân-ñaøn Höông Phaät. Nam-moâ Vaân Töï Taïi Vöông Phaät. Nam-moâ Naêng Phaù Nhaát Thieát Theá Gian Kính Boá UÙy Phaät. Nam-moâ Phoå Quang Minh Phaät. Nam-moâ Phaùp Quang Minh Phaät. Nam-moâ Haûi Truï Trì Phaán Taán Thoâng Phaät. Nam-moâ Phaùp Hö Khoâng Thaéng Vöông Phaät. Nam-moâ Thaát Baûo Ba-ñaàu-ma Boä Phaät. Nam-moâ Baûo Keâ-ñaâu Phaät. Nam-moâ Nhaát Thieát Chuùng Sinh AÙi Kieán Phaät. Nam-moâ Baûo Nhaát Caùi Phaät. Nam-moâ Maõn Tuùc Baùch Thieân Quang Minh Traøng Phaät. Nam-moâ Ta-la Töï taïi Vöông Phaät. Nam-moâ Phaùp Hoa Trang Nghieâm Vöông Phaät. Nam-moâ Phoå Nhaát Baûo Caùi Phaät. Nam-moâ Tinh Tuù Phaät. Nam-moâ Phoå Quang Minh Phaán Taán Vöông Phaät. Nam-moâ Phaùp Trang Nghieâm Vöông Phaät.</w:t>
      </w:r>
      <w:r>
        <w:rPr>
          <w:spacing w:val="3"/>
        </w:rPr>
        <w:t> </w:t>
      </w:r>
      <w:r>
        <w:rPr/>
        <w:t>Nam-moâ</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8"/>
        <w:jc w:val="both"/>
      </w:pPr>
      <w:r>
        <w:rPr/>
        <w:t>Sôn Ñaêng Phaät. Nam-moâ Kieân Tinh Taán Phaät. Nam-moâ Phaùp Chieáu Quang Phaät. Nam-moâ Thieän Truï Tònh Caûnh Giôùi Phaät. Nam-moâ Nguyeät Sôn Phaät. Nam-moâ Taát Caùnh Trang Nghieâm Voâ Bieân Coâng Ñöùc Vöông Phaät. Nam-moâ Truï Thanh Tònh Nhaõn Phaät. Nam-moâ Ly Chö Phieàn Naõo Phaät. Nam-moâ Baát Khoâng Kieán Phaät. Nam-moâ Phoå Quang Phaät. Nam-moâ Thaønh Töïu Voâ Caáu Voâ Bieân Thanh Tònh Coâng Ñöùc Thaéng Vöông Phaät. Nam-moâ Trí Thöôïng Quang Minh Phaät. Nam-moâ Vaän Ñoä Nhaát Thieát Chuùng Sinh Phaät. Nam-moâ Baûo Thaéng Trí Oai Ñöùc Trang Nghieâm Töï Taïi Vöông Phaät. Nam-moâ Thanh Tònh Quang Phaät. Nam-moâ Phu Hoa Ta-la Töï Taïi Vöông Phaät. Nam-moâ Ñaïi Hoa Phu Vöông Phaät. Nam-moâ Nguyeät Luaân Thanh Tònh Phaät. Nam-moâ Tòch Tónh Nguyeät Thanh Vöông Phaät. Nam-moâ Voâ Bieân Kieân Tinh Taán Truï Thaéng Phaät. Nam-moâ Ba-ñaàu-ma Thaéng Phaät. Nam-moâ Phaùp Keâ-ñaâu Phaät. Nam-moâ Nhieân Ñaêng Phaät. Nam-moâ Coâng Ñöùc Keâ-ñaâu Phaät. Nam-moâ Coâng Ñöùc Thaønh Phaät. Nam-moâ Thaùnh Thieân Phaät. Nam-moâ Baûo Sôn Phaät. Nam-moâ Kim Cang Hôïp Phaät. Nam-moâ Nhaát Thieát Thaéng Phaät. Nam-moâ Phoå Höông Phaät. Nam-moâ Thieän Hoa Phaät. Nam-moâ Thieän Thaéng Phaät.  Nam-moâ  Coâng Ñöùc Sôn Phaät. Nam-moâ Thaéng Thaønh Töïu Phaät. Nam-moâ Caâu- laân Phaät. Nam-moâ Thieän Nhaõn Phaät. Nam-moâ Ñaàu-ñaø-la-tra Phaät. Nam-moâ Thieän Sinh Phaät. Nam-moâ Phaïm Thaéng Phaät. Nam-moâ Tòch Tónh Phaät. Nam-moâ Phaïm Ñöùc Phaät. Nam-moâ Nhaân-ñaø-la Traøng  Phaät. Nam-moâ Nguyeät Saéc Phaät. Nam-moâ Voâ Caáu Saéc Phaät. Nam-  moâ Voâ Nhieãm Phaät. Nam-moâ Thaéng Long Phaät. Nam-moâ  Long  Thieân Phaät. Nam-moâ Kim Quang Minh Phaät. Nam-moâ Thaéng Thanh Nhaân-ñaø-la Vöông Phaät. Nam-moâ Thieän Tu-di Sôn Phaät. Nam-moâ Thieän Saéc Taïng Phaät. Nam-moâ Hoûa Quang Phaät. Nam-moâ Oai Ñöùc Nhaân-ñaø-la Phaät. Nam-moâ Ñòa Ca Trinh Phaät. Nam-moâ Löu Ly Hoa Phaät. Nam-moâ Thaéng Löu Ly Kim Quang Minh Phaät. Nam-moâ  Nguyeät Thaéng Phaät. Nam-moâ Nhaät Hoáng Phaät. Nam-moâ Taùn Hoa Trang Nghieâm Quang Minh Phaät. Nam-moâ Baø-giaø-la Thaéng Trí Phaán Taán Thoâng Phaät. Nam-moâ Thuûy Quang Minh Phaät. Nam-moâ Ñaïi Höông Haønh Quang Minh Phaät. Nam-moâ Ly Nhaát Thieát Saân Haän YÙ Phaät. Nam-moâ Baûo Thaéng Phaät. Nam-moâ Thaéng Tích Phaät. Nam-moâ Thaéng</w:t>
      </w:r>
      <w:r>
        <w:rPr>
          <w:spacing w:val="27"/>
        </w:rPr>
        <w:t> </w:t>
      </w:r>
      <w:r>
        <w:rPr/>
        <w:t>Tieân</w:t>
      </w:r>
      <w:r>
        <w:rPr>
          <w:spacing w:val="28"/>
        </w:rPr>
        <w:t> </w:t>
      </w:r>
      <w:r>
        <w:rPr/>
        <w:t>Phaät.</w:t>
      </w:r>
      <w:r>
        <w:rPr>
          <w:spacing w:val="25"/>
        </w:rPr>
        <w:t> </w:t>
      </w:r>
      <w:r>
        <w:rPr/>
        <w:t>Nam-moâ</w:t>
      </w:r>
      <w:r>
        <w:rPr>
          <w:spacing w:val="28"/>
        </w:rPr>
        <w:t> </w:t>
      </w:r>
      <w:r>
        <w:rPr/>
        <w:t>Truï</w:t>
      </w:r>
      <w:r>
        <w:rPr>
          <w:spacing w:val="27"/>
        </w:rPr>
        <w:t> </w:t>
      </w:r>
      <w:r>
        <w:rPr/>
        <w:t>Trì</w:t>
      </w:r>
      <w:r>
        <w:rPr>
          <w:spacing w:val="28"/>
        </w:rPr>
        <w:t> </w:t>
      </w:r>
      <w:r>
        <w:rPr/>
        <w:t>Ña</w:t>
      </w:r>
      <w:r>
        <w:rPr>
          <w:spacing w:val="28"/>
        </w:rPr>
        <w:t> </w:t>
      </w:r>
      <w:r>
        <w:rPr/>
        <w:t>Coâng</w:t>
      </w:r>
      <w:r>
        <w:rPr>
          <w:spacing w:val="26"/>
        </w:rPr>
        <w:t> </w:t>
      </w:r>
      <w:r>
        <w:rPr/>
        <w:t>Ñöùc</w:t>
      </w:r>
      <w:r>
        <w:rPr>
          <w:spacing w:val="28"/>
        </w:rPr>
        <w:t> </w:t>
      </w:r>
      <w:r>
        <w:rPr/>
        <w:t>Thoâng</w:t>
      </w:r>
      <w:r>
        <w:rPr>
          <w:spacing w:val="28"/>
        </w:rPr>
        <w:t> </w:t>
      </w:r>
      <w:r>
        <w:rPr/>
        <w:t>Phaùp</w:t>
      </w:r>
      <w:r>
        <w:rPr>
          <w:spacing w:val="27"/>
        </w:rPr>
        <w:t> </w:t>
      </w:r>
      <w:r>
        <w:rPr/>
        <w:t>Phaät.</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Nam-moâ Nhaät Nguyeät Löu Ly Quang Phaät.  Nam-moâ  Boà-ñeà  Taâm Hoa Thaéng Phaät. Nam-moâ Nhaät Nguyeät Phaät. Nam-moâ Nhaät Quang Phaät. Nam-moâ Hoa Maïn Saéc Vöông Phaät. Nam-moâ Caâu-tu-di-ña Thoâng Phaät. Nam-moâ Thuûy Nguyeät Quang Minh Phaät. Nam-moâ Phaù Voâ Minh AÙm Phaät. Nam-moâ Phoå Caùi Baûo Phaät. Nam-moâ Taêng  Tröôûng Phaùp Laïc Phaät. Nam-moâ Chuûng Chuûng Sö Töû Thanh Taêng Tröôûng Hoáng Phaät. Nam-moâ Töï Taïi Long Hoáng Phaät. Nam-moâ Theá Gian Töï Taïi Phaät. Nam-moâ Theá Gian Töï Taïi Vöông Phaät. Nam-moâ Nan Thaéng Phaät. Nam-moâ Baûo Taùc Phaät. Nam-moâ Cam Loä Thanh Phaät. Nam-moâ Thaéng Quang Phaät. Nam-moâ Long Thieân Vöông Phaät. Nam-moâ Taêng Thöôïng Löïc Phaät. Nam-moâ Voâ Caáu Quang Phaät. Nam-moâ Sö Töû Phaät. Nam-moâ Theá Gian Taêng Thöôïng Phaät. Nam-  moâ Ñöùc Sôn Phaät. Nam-moâ Nhaân Vöông Phaät. Nam-moâ Hoa Thaéng Phaät. Nam-moâ Ñöùc Voâ UÙy Phaät. Nam-moâ Naêng Bình  Ñaúng  Taùc  Phaät. Nam-moâ Haønh Bình Ñaúng Phaät. Nam-moâ Thanh Ñöùc Phaät. Nam-moâ Sô Phaùt Taâm Ly Chö UÙy Nhaát Thieát Phieàn Naõo Thaéng Ñöùc Phaät. Nam-moâ Kim Cang Boä Phaät. Nam-moâ Baûo Quang Minh Boä Töôïng Phaät. Nam-moâ Ly Chö Ma Nghi Phaät. Nam-moâ Coâng Ñöùc  Taêng Tröôûng Phaät. Nam-moâ Sô Phaùt Taâm Thaønh Töïu Baát Thoaùi Chuyeån Thaéng Phaät. Nam-moâ Baûo Caùi Thaéng Quang Minh Phaät. Nam-moâ Naêng Giaùo Hoùa Chö Boà-taùt Phaät. Nam-moâ Sô Phaùt Taâm Nieäm Ñoaïn Nhaát Thieát Phieàn Naõo Nhieãm Phaät. Nam-moâ Haøng Phuïc Phieàn Naõo Phaät. Nam-moâ Thaéng Quang Minh Vöông Phaät. Nam-moâ Tam-muoäi Thuû Thaéng Phaät. Nam-moâ Ba-ñaàu-ma Thöôïng  Thaéng  Phaät. Nam-moâ Nhaät Luaân Quang Minh Phaät. Nam-moâ Quaân Baûo Caùi Phaät. Nam-moâ Nhaät Luaân Quang Minh Thaéng Phaät. Nam-moâ Taêng Thöôïng Tam-muoäi Phaán Taán Phaät. Nam-moâ Baûo Hoa Phoå Chieáu Thaéng Phaät. Nam-moâ Toái Dieäu Ba-ñaàu-ma Boä Phaät. Nam-moâ Baûo Luaân Quang Minh Thaéng Ñöùc Phaät. Nam-moâ Baûo Taïng Phaät. Nam- moâ Baûo Thaéng Phaät. Nam-moâ Baûo Ñaêng Vöông Phaät. Nam-moâ Kieân Tinh Taán Tö Duy Thaønh Töïu Nghóa Phaät. Nam-moâ Phoå Quang Minh Quaùn Xöng Phaät. Nam-moâ Töø Trang Nghieâm Coâng Ñöùc Xöng Phaät. Nam-moâ Xöng Nhaát Thieát Chuùng Sinh Nieäm Thaéng Coâng Ñöùc Phaät. Nam-moâ Caùt Xöng Coâng Ñöùc Phaät. Nam-moâ Taát Caùnh Taøm Quyù Xöng Thaéng Phaät. Nam-moâ Quaûng Quang Minh Phaät. Nam-moâ</w:t>
      </w:r>
      <w:r>
        <w:rPr>
          <w:spacing w:val="-7"/>
        </w:rPr>
        <w:t> </w:t>
      </w:r>
      <w:r>
        <w:rPr/>
        <w:t>Laïc</w:t>
      </w:r>
    </w:p>
    <w:p>
      <w:pPr>
        <w:pStyle w:val="BodyText"/>
        <w:rPr>
          <w:sz w:val="20"/>
        </w:rPr>
      </w:pPr>
    </w:p>
    <w:p>
      <w:pPr>
        <w:pStyle w:val="BodyText"/>
        <w:spacing w:before="4"/>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1"/>
        <w:ind w:left="755" w:right="699"/>
        <w:jc w:val="both"/>
      </w:pPr>
      <w:r>
        <w:rPr/>
        <w:t>Thuyeát Trang Nghieâm Tö Duy Phaät. Nam-moâ Voâ Caáu Nguyeät Keâ-  ñaâu Xöng Phaät. Nam-moâ Caâu-tu-ma Trang Nghieâm Quang Minh Taùc Phaät. Nam-moâ Baûo Xöng Phaät. Nam-moâ Voâ UÙy Quaùn Phaät. Nam-moâ Sö Töû Löïc Phaán Taán Phaät. Nam-moâ Giaø-na-ca Vöông Quang Minh Phaät. Nam-moâ Hieàn Taùc Phaät. Nam-moâ Voâ Caáu Quang Minh Phaät. Nam-moâ Coâng Ñöùc Baûo Quang Minh Phaät. Nam-moâ Tin Taán Löïc Thaønh Töïu Phaät. Nam-moâ Thieän Thanh Tònh Quang Phaät. Nam-moâ Ñaéc Phaán Nhaát Thieát Phöôïc Phaät. Nam-moâ Voâ Caáu Ba-ñaàu-ma Taïng Thaéng Phaät. Nam-moâ Ñaéc Voâ Chöôùng Ngaïi Löïc Giaûi Thoaùt Phaät. Nam-moâ Thaäp Phöông Xöng Danh Voâ UÙy Phaät. Nam-moâ Kim Cang Theá Phaät. Nam-moâ Ñaïi Baûo Tuï Phaät. Nam-moâ Voâ Bieân Coâng Ñöùc Trang Nghieâm Oai Ñöùc Vöông Kieáp Phaät. Nam-moâ Coâng Ñöùc Baûo Sôn Phaät. Nam-moâ Thuyeát Nhaát Thieát Trang Nghieâm Thaéng Phaät. Nam-moâ Voâ Bieân Laïc Thuyeát Trang Nghieâm Thaønh Töïu Trí Phaät. Nam-moâ Thieân vaân Hoáng Thanh Vöông Phaät. Nam-moâ Dieäu  Kim  Saéc Quang Minh Oai Ñöùc Thaéng Chieáu Phaät. Nam-moâ Chuûng Chuûng Oai Ñöùc Vöông Kieáp Phaät. Nam-moâ A-taêng-kyø ÖÙc Kieáp Thaønh Töïu Trí Phaät. Nam-moâ Thanh Tònh Kim Hö Khoâng Hoáng Quang Minh Phaät.</w:t>
      </w:r>
    </w:p>
    <w:p>
      <w:pPr>
        <w:pStyle w:val="BodyText"/>
        <w:spacing w:line="281" w:lineRule="exact"/>
        <w:ind w:left="1322"/>
        <w:jc w:val="both"/>
      </w:pPr>
      <w:r>
        <w:rPr/>
        <w:t>Ñaûnh leã caùc Ñaïi Boà-taùt trong möôøi phöông.</w:t>
      </w:r>
    </w:p>
    <w:p>
      <w:pPr>
        <w:pStyle w:val="BodyText"/>
        <w:spacing w:line="232" w:lineRule="auto" w:before="4"/>
        <w:ind w:left="755" w:right="703" w:firstLine="566"/>
        <w:jc w:val="both"/>
      </w:pPr>
      <w:r>
        <w:rPr/>
        <w:t>Quy maïng voâ löôïng, voâ bieân caùc Ñaïi Boà-taùt ôû  caùc  theá  giôùi trong möôøi phöông nhö</w:t>
      </w:r>
      <w:r>
        <w:rPr>
          <w:spacing w:val="15"/>
        </w:rPr>
        <w:t> </w:t>
      </w:r>
      <w:r>
        <w:rPr/>
        <w:t>theá.</w:t>
      </w:r>
    </w:p>
    <w:p>
      <w:pPr>
        <w:pStyle w:val="BodyText"/>
        <w:spacing w:line="232" w:lineRule="auto" w:before="4"/>
        <w:ind w:left="1322" w:right="1782"/>
        <w:jc w:val="both"/>
      </w:pPr>
      <w:r>
        <w:rPr/>
        <w:t>Kính leã Thanh vaên, Duyeân giaùc vaø taát caû Hieàn thaùnh. Ñaûnh leã Tam baûo xong, tieáp theo saùm hoái:</w:t>
      </w:r>
    </w:p>
    <w:p>
      <w:pPr>
        <w:pStyle w:val="BodyText"/>
        <w:spacing w:line="235" w:lineRule="auto" w:before="1"/>
        <w:ind w:left="755" w:right="700" w:firstLine="566"/>
        <w:jc w:val="both"/>
      </w:pPr>
      <w:r>
        <w:rPr/>
        <w:t>Chuùng con ñaõ saùm hoái quaû baùo trong ñòa nguïc. Nay theo thöù töï, chuùng con saùm hoái nghieäp baùo trong ba ñöôøng aùc. Trong kinh coù daïy: “Con ngöôøi vì coù nhieàu ham muoán, mong caàu ñöôïc nhieàu lôïi ích, cho neân khoå naõo cuõng nhieàu. Ngöôøi bieát ñuû tuy naèm treân ñaát nhöng vaãn thaáy an vui, ngöôøi khoâng bieát ñuû daàu ôû treân thieân ñaøng cuõng khoâng vöøa yù.” Nhöõng ngöôøi ôû theá gian boãng nhieân hoaïn naïn aäp ñeán thì lieàn boû heát taøi saûn, khoâng keå nhieàu hay ít. Theá maø, khoâng bieát thaân naøy ñang naèm treân bôø hoá thaúm cuûa ba ñöôøng aùc, chæ moät hôi thôû khoâng   trôû laïi nhaát ñònh bò ñoïa laïc. Giaû nhö coù ngöôøi tri thöùc daïy baûo laøm  vieäc coâng ñöùc ñeå vun boài phaùp thieän cho ñôøi sau, thì laïi coá chaáp, khoâng</w:t>
      </w:r>
      <w:r>
        <w:rPr>
          <w:spacing w:val="21"/>
        </w:rPr>
        <w:t> </w:t>
      </w:r>
      <w:r>
        <w:rPr/>
        <w:t>chòu</w:t>
      </w:r>
      <w:r>
        <w:rPr>
          <w:spacing w:val="21"/>
        </w:rPr>
        <w:t> </w:t>
      </w:r>
      <w:r>
        <w:rPr/>
        <w:t>laøm</w:t>
      </w:r>
      <w:r>
        <w:rPr>
          <w:spacing w:val="22"/>
        </w:rPr>
        <w:t> </w:t>
      </w:r>
      <w:r>
        <w:rPr/>
        <w:t>theo</w:t>
      </w:r>
      <w:r>
        <w:rPr>
          <w:spacing w:val="21"/>
        </w:rPr>
        <w:t> </w:t>
      </w:r>
      <w:r>
        <w:rPr/>
        <w:t>leõ</w:t>
      </w:r>
      <w:r>
        <w:rPr>
          <w:spacing w:val="19"/>
        </w:rPr>
        <w:t> </w:t>
      </w:r>
      <w:r>
        <w:rPr/>
        <w:t>phaûi.</w:t>
      </w:r>
      <w:r>
        <w:rPr>
          <w:spacing w:val="21"/>
        </w:rPr>
        <w:t> </w:t>
      </w:r>
      <w:r>
        <w:rPr/>
        <w:t>Nhöõng</w:t>
      </w:r>
      <w:r>
        <w:rPr>
          <w:spacing w:val="22"/>
        </w:rPr>
        <w:t> </w:t>
      </w:r>
      <w:r>
        <w:rPr/>
        <w:t>ngöôøi</w:t>
      </w:r>
      <w:r>
        <w:rPr>
          <w:spacing w:val="21"/>
        </w:rPr>
        <w:t> </w:t>
      </w:r>
      <w:r>
        <w:rPr/>
        <w:t>nhö</w:t>
      </w:r>
      <w:r>
        <w:rPr>
          <w:spacing w:val="19"/>
        </w:rPr>
        <w:t> </w:t>
      </w:r>
      <w:r>
        <w:rPr/>
        <w:t>theá</w:t>
      </w:r>
      <w:r>
        <w:rPr>
          <w:spacing w:val="22"/>
        </w:rPr>
        <w:t> </w:t>
      </w:r>
      <w:r>
        <w:rPr/>
        <w:t>thì</w:t>
      </w:r>
      <w:r>
        <w:rPr>
          <w:spacing w:val="21"/>
        </w:rPr>
        <w:t> </w:t>
      </w:r>
      <w:r>
        <w:rPr/>
        <w:t>thaät</w:t>
      </w:r>
      <w:r>
        <w:rPr>
          <w:spacing w:val="21"/>
        </w:rPr>
        <w:t> </w:t>
      </w:r>
      <w:r>
        <w:rPr/>
        <w:t>laø</w:t>
      </w:r>
      <w:r>
        <w:rPr>
          <w:spacing w:val="22"/>
        </w:rPr>
        <w:t> </w:t>
      </w:r>
      <w:r>
        <w:rPr/>
        <w:t>ngu</w:t>
      </w:r>
      <w:r>
        <w:rPr>
          <w:spacing w:val="19"/>
        </w:rPr>
        <w:t> </w:t>
      </w:r>
      <w:r>
        <w:rPr/>
        <w:t>si,</w:t>
      </w:r>
    </w:p>
    <w:p>
      <w:pPr>
        <w:pStyle w:val="BodyText"/>
        <w:rPr>
          <w:sz w:val="20"/>
        </w:rPr>
      </w:pPr>
    </w:p>
    <w:p>
      <w:pPr>
        <w:pStyle w:val="BodyText"/>
        <w:spacing w:before="11"/>
        <w:rPr>
          <w:sz w:val="26"/>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meâ môø. Vì sao? Trong kinh Ñöùc Phaät coù daïy: “Khi sinh ra khoâng  mang moät caùi gì ñeán, khi cheát cuõng khoâng mang ñöôïc moät caùi gì ñi.” Ngöôøi ñôøi khoå thaân chöùa nhoùm tieàn cuûa chæ bò phieàn naõo maø chaúng   lôïi ích gì cho mình, chæ ñeå ngöôøi khaùc höôûng heát, khoâng coù  phaùp thieän, coâng ñöùc ñeå nöông nhôø, ñeán noãi khi cheát phaûi bò ñoïa vaøo   ñöôøng aùc. Vì vaäy, ngaøy nay chuùng con heát loøng cuùi ñaàu ñem thaân maïng quy y</w:t>
      </w:r>
      <w:r>
        <w:rPr>
          <w:spacing w:val="12"/>
        </w:rPr>
        <w:t> </w:t>
      </w:r>
      <w:r>
        <w:rPr/>
        <w:t>Phaät.</w:t>
      </w:r>
    </w:p>
    <w:p>
      <w:pPr>
        <w:pStyle w:val="BodyText"/>
        <w:spacing w:line="235" w:lineRule="auto"/>
        <w:ind w:left="1322" w:right="2502"/>
      </w:pPr>
      <w:r>
        <w:rPr/>
        <w:t>Nam-moâ Ñoâng phöông Cao Quang Minh Phaät. Nam-moâ Nam phöông Lieân Hoa Toái</w:t>
      </w:r>
      <w:r>
        <w:rPr>
          <w:spacing w:val="40"/>
        </w:rPr>
        <w:t> </w:t>
      </w:r>
      <w:r>
        <w:rPr/>
        <w:t>Phaät.</w:t>
      </w:r>
    </w:p>
    <w:p>
      <w:pPr>
        <w:pStyle w:val="BodyText"/>
        <w:spacing w:line="235" w:lineRule="auto"/>
        <w:ind w:left="1322" w:right="1654"/>
      </w:pPr>
      <w:r>
        <w:rPr/>
        <w:t>Nam-moâ Taây phöông Ñaïi Bi Quang Minh Vöông Phaät. Nam-moâ Baéc phöông Hoa Sôn Taïng</w:t>
      </w:r>
      <w:r>
        <w:rPr>
          <w:spacing w:val="33"/>
        </w:rPr>
        <w:t> </w:t>
      </w:r>
      <w:r>
        <w:rPr/>
        <w:t>Phaät.</w:t>
      </w:r>
    </w:p>
    <w:p>
      <w:pPr>
        <w:pStyle w:val="BodyText"/>
        <w:spacing w:line="302" w:lineRule="exact"/>
        <w:ind w:left="1322"/>
      </w:pPr>
      <w:r>
        <w:rPr/>
        <w:t>Nam-moâ Ñoâng nam phöông Phaät AÂm Thanh Phaät.</w:t>
      </w:r>
    </w:p>
    <w:p>
      <w:pPr>
        <w:pStyle w:val="BodyText"/>
        <w:spacing w:line="232" w:lineRule="auto"/>
        <w:ind w:left="1322" w:right="1492"/>
      </w:pPr>
      <w:r>
        <w:rPr/>
        <w:t>Nam-moâ Taây nam phöông Öu-ñaøm-baùt Hoa Traøng Phaät. Nam-moâ Taây baéc phöông Chuyeån Caùt Töôøng Phaät.</w:t>
      </w:r>
    </w:p>
    <w:p>
      <w:pPr>
        <w:pStyle w:val="BodyText"/>
        <w:spacing w:line="232" w:lineRule="auto"/>
        <w:ind w:left="1322" w:right="1363"/>
      </w:pPr>
      <w:r>
        <w:rPr/>
        <w:t>Nam-moâ Ñoâng baéc phöông Quang Tònh Chieáu Dieäu Phaät. Nam-moâ Haï phöông Voâ Thoaùi Moät Phaät.</w:t>
      </w:r>
    </w:p>
    <w:p>
      <w:pPr>
        <w:pStyle w:val="BodyText"/>
        <w:spacing w:line="305" w:lineRule="exact"/>
        <w:ind w:left="1322"/>
      </w:pPr>
      <w:r>
        <w:rPr/>
        <w:t>Nam-moâ Thöôïng phöông Baûo Ñöùc Boä Phaät.</w:t>
      </w:r>
    </w:p>
    <w:p>
      <w:pPr>
        <w:pStyle w:val="BodyText"/>
        <w:spacing w:line="235" w:lineRule="auto"/>
        <w:ind w:left="755" w:right="701" w:firstLine="566"/>
        <w:jc w:val="both"/>
      </w:pPr>
      <w:r>
        <w:rPr/>
        <w:t>Quy maïng taát caû Tam baûo taän cuøng hö khoâng giôùi trong möôøi phöông nhö theá.</w:t>
      </w:r>
    </w:p>
    <w:p>
      <w:pPr>
        <w:pStyle w:val="BodyText"/>
        <w:spacing w:line="235" w:lineRule="auto"/>
        <w:ind w:left="755" w:right="699" w:firstLine="566"/>
        <w:jc w:val="both"/>
      </w:pPr>
      <w:r>
        <w:rPr/>
        <w:t>Nay chuùng con tieáp theo saùm hoái toäi baùo khoâng hieåu bieát trong loaøi suùc sinh; saùm hoái nhöõng toäi baùo mang naëng keùo caøy ñeàn nôï cuõ  cuûa ngöôøi trong ñöôøng suùc sinh; saùm hoái nhöõng toäi baùo bò ngöôøi ñaâm xeû, moå caét khoâng ñöôïc töï do trong ñöôøng suùc sinh; saùm hoái nhöõng toäi baùo khoâng chaân, hai chaân, boán chaân, hay nhieàu chaân trong loaøi suùc sinh; saùm hoái nhöõng toäi baùo loâng, caùnh, mai, vaûy, trong thaân bò caùc gioáng truøng nhoû caén ræa ôû trong loaøi suùc sinh. Voâ löôïng, voâ bieân toäi baùo ôû trong loaøi suùc sinh nhö theá, ngaøy nay chuùng con chí thaønh quy maïng saùm</w:t>
      </w:r>
      <w:r>
        <w:rPr>
          <w:spacing w:val="4"/>
        </w:rPr>
        <w:t> </w:t>
      </w:r>
      <w:r>
        <w:rPr/>
        <w:t>hoái.</w:t>
      </w:r>
    </w:p>
    <w:p>
      <w:pPr>
        <w:pStyle w:val="BodyText"/>
        <w:spacing w:line="235" w:lineRule="auto"/>
        <w:ind w:left="755" w:right="701" w:firstLine="566"/>
        <w:jc w:val="both"/>
      </w:pPr>
      <w:r>
        <w:rPr/>
        <w:t>Ngaøy nay chuùng con laïi tieáp tuïc saùm hoái nhöõng toäi baùo bò ñoùi khaùt trieàn mieân trong loaøi ngaï quyû; saùm hoái nhöõng toäi baùo traûi qua traêm ngaøn vaïn naêm vónh vieãn chöa  töøng nghe teân nöôùc  côm trong  loaøi ngaï quyû; saùm hoái nhöõng toäi baùo aên uoáng maùu muû, phaån dô trong loaøi ngaï quyû; saùm hoái nhöõng toäi baùo moãi khi ñoäng thaân thì taát caû caùc chi ñeàu chaùy trong loaøi ngaï quyû; saùm hoái nhöõng toäi baùo buïng lôùn, coå nhoû</w:t>
      </w:r>
      <w:r>
        <w:rPr>
          <w:spacing w:val="30"/>
        </w:rPr>
        <w:t> </w:t>
      </w:r>
      <w:r>
        <w:rPr/>
        <w:t>trong</w:t>
      </w:r>
      <w:r>
        <w:rPr>
          <w:spacing w:val="30"/>
        </w:rPr>
        <w:t> </w:t>
      </w:r>
      <w:r>
        <w:rPr/>
        <w:t>loaøi</w:t>
      </w:r>
      <w:r>
        <w:rPr>
          <w:spacing w:val="30"/>
        </w:rPr>
        <w:t> </w:t>
      </w:r>
      <w:r>
        <w:rPr/>
        <w:t>ngaï</w:t>
      </w:r>
      <w:r>
        <w:rPr>
          <w:spacing w:val="30"/>
        </w:rPr>
        <w:t> </w:t>
      </w:r>
      <w:r>
        <w:rPr/>
        <w:t>quyû.</w:t>
      </w:r>
      <w:r>
        <w:rPr>
          <w:spacing w:val="30"/>
        </w:rPr>
        <w:t> </w:t>
      </w:r>
      <w:r>
        <w:rPr/>
        <w:t>Voâ</w:t>
      </w:r>
      <w:r>
        <w:rPr>
          <w:spacing w:val="31"/>
        </w:rPr>
        <w:t> </w:t>
      </w:r>
      <w:r>
        <w:rPr/>
        <w:t>löôïng,</w:t>
      </w:r>
      <w:r>
        <w:rPr>
          <w:spacing w:val="30"/>
        </w:rPr>
        <w:t> </w:t>
      </w:r>
      <w:r>
        <w:rPr/>
        <w:t>voâ</w:t>
      </w:r>
      <w:r>
        <w:rPr>
          <w:spacing w:val="30"/>
        </w:rPr>
        <w:t> </w:t>
      </w:r>
      <w:r>
        <w:rPr/>
        <w:t>bieân</w:t>
      </w:r>
      <w:r>
        <w:rPr>
          <w:spacing w:val="31"/>
        </w:rPr>
        <w:t> </w:t>
      </w:r>
      <w:r>
        <w:rPr/>
        <w:t>nhöõng</w:t>
      </w:r>
      <w:r>
        <w:rPr>
          <w:spacing w:val="30"/>
        </w:rPr>
        <w:t> </w:t>
      </w:r>
      <w:r>
        <w:rPr/>
        <w:t>toäi</w:t>
      </w:r>
      <w:r>
        <w:rPr>
          <w:spacing w:val="29"/>
        </w:rPr>
        <w:t> </w:t>
      </w:r>
      <w:r>
        <w:rPr/>
        <w:t>baùo</w:t>
      </w:r>
      <w:r>
        <w:rPr>
          <w:spacing w:val="31"/>
        </w:rPr>
        <w:t> </w:t>
      </w:r>
      <w:r>
        <w:rPr/>
        <w:t>trong</w:t>
      </w:r>
      <w:r>
        <w:rPr>
          <w:spacing w:val="30"/>
        </w:rPr>
        <w:t> </w:t>
      </w:r>
      <w:r>
        <w:rPr/>
        <w:t>loaøi</w:t>
      </w:r>
    </w:p>
    <w:p>
      <w:pPr>
        <w:pStyle w:val="BodyText"/>
        <w:rPr>
          <w:sz w:val="20"/>
        </w:rPr>
      </w:pPr>
    </w:p>
    <w:p>
      <w:pPr>
        <w:pStyle w:val="BodyText"/>
        <w:spacing w:before="10"/>
        <w:rPr>
          <w:sz w:val="25"/>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ngaï quyû nhö theá, vì vaäy, ngaøy nay chuùng con chí thaønh cuùi ñaàu quy maïng saùm hoái.</w:t>
      </w:r>
    </w:p>
    <w:p>
      <w:pPr>
        <w:pStyle w:val="BodyText"/>
        <w:spacing w:line="232" w:lineRule="auto" w:before="4"/>
        <w:ind w:left="755" w:right="700" w:firstLine="566"/>
        <w:jc w:val="both"/>
      </w:pPr>
      <w:r>
        <w:rPr/>
        <w:t>Ngaøy nay chuùng con laïi tieáp tuïc saùm hoái  nhöõng  toäi baùo hay  nònh hoùt doái traù, kieâu maïn trong loaøi quyû thaàn, A-tu-la;  saùm  hoái nhöõng toäi baùo gaùnh caùt, mang ñaù laáp soâng, laáp bieån trong loaøi quyû thaàn; saùm hoái nhöõng toäi baùo aên uoáng maùu thòt, chòu moïi thöù xaáu xa  nhö theá naøy trong loaøi quyû thaàn, La-saùt, Cöu-baøn-traø. Voâ löôïng, voâ bieân toäi baùo trong loaøi quyû thaàn nhö theá, ngaøy nay chuùng con cuùi ñaàu höôùng veà möôøi phöông chö Phaät, ñaïi ñòa Boà-taùt caàu  xin saùm  hoái ñeå taát caû toäi loãi ñöôïc tieâu</w:t>
      </w:r>
      <w:r>
        <w:rPr>
          <w:spacing w:val="25"/>
        </w:rPr>
        <w:t> </w:t>
      </w:r>
      <w:r>
        <w:rPr/>
        <w:t>tröø.</w:t>
      </w:r>
    </w:p>
    <w:p>
      <w:pPr>
        <w:pStyle w:val="BodyText"/>
        <w:spacing w:line="235" w:lineRule="auto" w:before="11"/>
        <w:ind w:left="755" w:right="700" w:firstLine="566"/>
        <w:jc w:val="both"/>
      </w:pPr>
      <w:r>
        <w:rPr/>
        <w:t>Nguyeän nhôø coâng ñöùc saùm hoái nhöõng toäi baùo trong ñöôøng suùc sinh, chuùng con ñôøi ñôøi, kieáp kieáp dieät heát taát caû ngu si, bieát ñöôïc nghieäp duyeân cuûa mình, trí tueä saùng suoát, ñoaïn döùt thaân trong ñöôøng aùc. Nguyeän nhôø coâng ñöùc saùm hoái nhöõng toäi baùo trong ñöôøng ngaï  quyû, chuùng con ñôøi ñôøi kieáp kieáp vónh vieãn xa lìa khoå tham lam, keo kieät, ñoùi khaùt, thöôøng ñöôïc aên nhöõng phaùp vò cam loä giaûi thoaùt. Nguyeän nhôø coâng ñöùc saùm hoái nhöõng toäi baùo trong ñöôøng quyû thaàn, Tu-la, chuùng con ñôøi ñôøi kieáp kieáp ñöôïc taâm ngay thaúng, khoâng dua nònh quang co, xa lìa nhaân taø maïng, tröø ñöôïc quaû baùo xaáu aùc vaø ñöôïc phöôùc lôïi nhaân thieân. Chuùng con nguyeän töø nay trôû ñi cho ñeán luùc thaønh ñaïo khoâng coøn chòu nhöõng toäi baùo trong boán ñöôøng aùc, chæ tröø   vì taâm ñaïi Bi thöông xoùt chuùng sinh cho neân phaùt nguyeän ôû chung trong aáy khoâng khi naøo nhaøm</w:t>
      </w:r>
      <w:r>
        <w:rPr>
          <w:spacing w:val="22"/>
        </w:rPr>
        <w:t> </w:t>
      </w:r>
      <w:r>
        <w:rPr/>
        <w:t>chaùn.</w:t>
      </w:r>
    </w:p>
    <w:p>
      <w:pPr>
        <w:spacing w:before="211"/>
        <w:ind w:left="50" w:right="0" w:firstLine="0"/>
        <w:jc w:val="center"/>
        <w:rPr>
          <w:rFonts w:ascii="Times New Roman"/>
          <w:sz w:val="28"/>
        </w:rPr>
      </w:pPr>
      <w:r>
        <w:rPr>
          <w:rFonts w:ascii="Times New Roman"/>
          <w:w w:val="100"/>
          <w:sz w:val="28"/>
        </w:rPr>
        <w:t>M</w:t>
      </w:r>
    </w:p>
    <w:p>
      <w:pPr>
        <w:pStyle w:val="Heading1"/>
        <w:spacing w:line="242" w:lineRule="auto" w:before="259"/>
        <w:jc w:val="both"/>
      </w:pPr>
      <w:r>
        <w:rPr>
          <w:spacing w:val="2"/>
          <w:w w:val="98"/>
        </w:rPr>
        <w:t>K</w:t>
      </w:r>
      <w:r>
        <w:rPr>
          <w:spacing w:val="1"/>
          <w:w w:val="100"/>
        </w:rPr>
        <w:t>I</w:t>
      </w:r>
      <w:r>
        <w:rPr>
          <w:spacing w:val="3"/>
          <w:w w:val="96"/>
        </w:rPr>
        <w:t>N</w:t>
      </w:r>
      <w:r>
        <w:rPr>
          <w:w w:val="102"/>
        </w:rPr>
        <w:t>H</w:t>
      </w:r>
      <w:r>
        <w:rPr/>
        <w:t> </w:t>
      </w:r>
      <w:r>
        <w:rPr>
          <w:spacing w:val="1"/>
        </w:rPr>
        <w:t> </w:t>
      </w:r>
      <w:r>
        <w:rPr>
          <w:w w:val="96"/>
        </w:rPr>
        <w:t>Ñ</w:t>
      </w:r>
      <w:r>
        <w:rPr>
          <w:spacing w:val="3"/>
          <w:w w:val="102"/>
        </w:rPr>
        <w:t>A</w:t>
      </w:r>
      <w:r>
        <w:rPr>
          <w:spacing w:val="2"/>
          <w:w w:val="10"/>
        </w:rPr>
        <w:t>Ï</w:t>
      </w:r>
      <w:r>
        <w:rPr>
          <w:w w:val="100"/>
        </w:rPr>
        <w:t>I</w:t>
      </w:r>
      <w:r>
        <w:rPr/>
        <w:t> </w:t>
      </w:r>
      <w:r>
        <w:rPr>
          <w:spacing w:val="1"/>
        </w:rPr>
        <w:t> </w:t>
      </w:r>
      <w:r>
        <w:rPr>
          <w:spacing w:val="3"/>
          <w:w w:val="107"/>
        </w:rPr>
        <w:t>T</w:t>
      </w:r>
      <w:r>
        <w:rPr>
          <w:spacing w:val="1"/>
          <w:w w:val="102"/>
        </w:rPr>
        <w:t>H</w:t>
      </w:r>
      <w:r>
        <w:rPr>
          <w:w w:val="95"/>
        </w:rPr>
        <w:t>Ö</w:t>
      </w:r>
      <w:r>
        <w:rPr>
          <w:spacing w:val="2"/>
          <w:w w:val="4"/>
        </w:rPr>
        <w:t>Ø</w:t>
      </w:r>
      <w:r>
        <w:rPr>
          <w:w w:val="102"/>
        </w:rPr>
        <w:t>A</w:t>
      </w:r>
      <w:r>
        <w:rPr/>
        <w:t>  </w:t>
      </w:r>
      <w:r>
        <w:rPr>
          <w:spacing w:val="1"/>
          <w:w w:val="100"/>
        </w:rPr>
        <w:t>L</w:t>
      </w:r>
      <w:r>
        <w:rPr>
          <w:spacing w:val="1"/>
          <w:w w:val="100"/>
        </w:rPr>
        <w:t>I</w:t>
      </w:r>
      <w:r>
        <w:rPr>
          <w:spacing w:val="1"/>
          <w:w w:val="115"/>
        </w:rPr>
        <w:t>E</w:t>
      </w:r>
      <w:r>
        <w:rPr>
          <w:spacing w:val="2"/>
          <w:w w:val="5"/>
        </w:rPr>
        <w:t>Â</w:t>
      </w:r>
      <w:r>
        <w:rPr>
          <w:w w:val="96"/>
        </w:rPr>
        <w:t>N</w:t>
      </w:r>
      <w:r>
        <w:rPr/>
        <w:t> </w:t>
      </w:r>
      <w:r>
        <w:rPr>
          <w:spacing w:val="3"/>
        </w:rPr>
        <w:t> </w:t>
      </w:r>
      <w:r>
        <w:rPr>
          <w:spacing w:val="1"/>
          <w:w w:val="102"/>
        </w:rPr>
        <w:t>H</w:t>
      </w:r>
      <w:r>
        <w:rPr>
          <w:spacing w:val="2"/>
          <w:w w:val="96"/>
        </w:rPr>
        <w:t>O</w:t>
      </w:r>
      <w:r>
        <w:rPr>
          <w:w w:val="102"/>
        </w:rPr>
        <w:t>A</w:t>
      </w:r>
      <w:r>
        <w:rPr/>
        <w:t>  </w:t>
      </w:r>
      <w:r>
        <w:rPr>
          <w:spacing w:val="2"/>
          <w:w w:val="101"/>
        </w:rPr>
        <w:t>B</w:t>
      </w:r>
      <w:r>
        <w:rPr>
          <w:w w:val="102"/>
        </w:rPr>
        <w:t>A</w:t>
      </w:r>
      <w:r>
        <w:rPr>
          <w:spacing w:val="4"/>
          <w:w w:val="5"/>
        </w:rPr>
        <w:t>Û</w:t>
      </w:r>
      <w:r>
        <w:rPr>
          <w:w w:val="96"/>
        </w:rPr>
        <w:t>O</w:t>
      </w:r>
      <w:r>
        <w:rPr/>
        <w:t> </w:t>
      </w:r>
      <w:r>
        <w:rPr>
          <w:spacing w:val="2"/>
        </w:rPr>
        <w:t> </w:t>
      </w:r>
      <w:r>
        <w:rPr>
          <w:w w:val="96"/>
        </w:rPr>
        <w:t>Ñ</w:t>
      </w:r>
      <w:r>
        <w:rPr>
          <w:spacing w:val="3"/>
          <w:w w:val="102"/>
        </w:rPr>
        <w:t>A</w:t>
      </w:r>
      <w:r>
        <w:rPr>
          <w:spacing w:val="2"/>
          <w:w w:val="10"/>
        </w:rPr>
        <w:t>Ï</w:t>
      </w:r>
      <w:r>
        <w:rPr>
          <w:w w:val="107"/>
        </w:rPr>
        <w:t>T</w:t>
      </w:r>
      <w:r>
        <w:rPr/>
        <w:t> </w:t>
      </w:r>
      <w:r>
        <w:rPr>
          <w:spacing w:val="3"/>
        </w:rPr>
        <w:t> </w:t>
      </w:r>
      <w:r>
        <w:rPr>
          <w:w w:val="97"/>
        </w:rPr>
        <w:t>V</w:t>
      </w:r>
      <w:r>
        <w:rPr>
          <w:spacing w:val="3"/>
          <w:w w:val="102"/>
        </w:rPr>
        <w:t>A</w:t>
      </w:r>
      <w:r>
        <w:rPr>
          <w:w w:val="5"/>
        </w:rPr>
        <w:t>Á</w:t>
      </w:r>
      <w:r>
        <w:rPr>
          <w:w w:val="96"/>
        </w:rPr>
        <w:t>N</w:t>
      </w:r>
      <w:r>
        <w:rPr/>
        <w:t> </w:t>
      </w:r>
      <w:r>
        <w:rPr>
          <w:spacing w:val="3"/>
        </w:rPr>
        <w:t> </w:t>
      </w:r>
      <w:r>
        <w:rPr>
          <w:w w:val="96"/>
        </w:rPr>
        <w:t>Ñ</w:t>
      </w:r>
      <w:r>
        <w:rPr>
          <w:spacing w:val="3"/>
          <w:w w:val="102"/>
        </w:rPr>
        <w:t>A</w:t>
      </w:r>
      <w:r>
        <w:rPr>
          <w:spacing w:val="2"/>
          <w:w w:val="5"/>
        </w:rPr>
        <w:t>Ù</w:t>
      </w:r>
      <w:r>
        <w:rPr>
          <w:w w:val="100"/>
        </w:rPr>
        <w:t>P</w:t>
      </w:r>
      <w:r>
        <w:rPr/>
        <w:t> </w:t>
      </w:r>
      <w:r>
        <w:rPr>
          <w:spacing w:val="1"/>
        </w:rPr>
        <w:t> </w:t>
      </w:r>
      <w:r>
        <w:rPr>
          <w:w w:val="101"/>
        </w:rPr>
        <w:t>B</w:t>
      </w:r>
      <w:r>
        <w:rPr>
          <w:spacing w:val="5"/>
          <w:w w:val="102"/>
        </w:rPr>
        <w:t>A</w:t>
      </w:r>
      <w:r>
        <w:rPr>
          <w:w w:val="5"/>
        </w:rPr>
        <w:t>Ù</w:t>
      </w:r>
      <w:r>
        <w:rPr>
          <w:w w:val="96"/>
        </w:rPr>
        <w:t>O </w:t>
      </w:r>
      <w:r>
        <w:rPr>
          <w:spacing w:val="1"/>
          <w:w w:val="95"/>
        </w:rPr>
        <w:t>Ö</w:t>
      </w:r>
      <w:r>
        <w:rPr>
          <w:spacing w:val="2"/>
          <w:w w:val="5"/>
        </w:rPr>
        <w:t>Ù</w:t>
      </w:r>
      <w:r>
        <w:rPr>
          <w:spacing w:val="3"/>
          <w:w w:val="96"/>
        </w:rPr>
        <w:t>N</w:t>
      </w:r>
      <w:r>
        <w:rPr>
          <w:w w:val="92"/>
        </w:rPr>
        <w:t>G</w:t>
      </w:r>
      <w:r>
        <w:rPr/>
        <w:t> </w:t>
      </w:r>
      <w:r>
        <w:rPr>
          <w:spacing w:val="-25"/>
        </w:rPr>
        <w:t> </w:t>
      </w:r>
      <w:r>
        <w:rPr>
          <w:spacing w:val="1"/>
          <w:w w:val="79"/>
        </w:rPr>
        <w:t>S</w:t>
      </w:r>
      <w:r>
        <w:rPr>
          <w:spacing w:val="3"/>
          <w:w w:val="102"/>
        </w:rPr>
        <w:t>A</w:t>
      </w:r>
      <w:r>
        <w:rPr>
          <w:spacing w:val="2"/>
          <w:w w:val="107"/>
        </w:rPr>
        <w:t>-</w:t>
      </w:r>
      <w:r>
        <w:rPr>
          <w:w w:val="92"/>
        </w:rPr>
        <w:t>M</w:t>
      </w:r>
      <w:r>
        <w:rPr>
          <w:spacing w:val="2"/>
          <w:w w:val="96"/>
        </w:rPr>
        <w:t>O</w:t>
      </w:r>
      <w:r>
        <w:rPr>
          <w:w w:val="5"/>
        </w:rPr>
        <w:t>Â</w:t>
      </w:r>
      <w:r>
        <w:rPr>
          <w:w w:val="96"/>
        </w:rPr>
        <w:t>N</w:t>
      </w:r>
    </w:p>
    <w:p>
      <w:pPr>
        <w:pStyle w:val="BodyText"/>
        <w:spacing w:line="235" w:lineRule="auto" w:before="94"/>
        <w:ind w:left="755" w:right="699" w:firstLine="566"/>
        <w:jc w:val="both"/>
      </w:pPr>
      <w:r>
        <w:rPr/>
        <w:t>Baûo Ñaït laïi ñi vaøo ñòa nguïc teân Baêng mai. Sao goïi laø ñòa nguïc Baêng mai? Ñòa nguïc aáy coù chu vi khoaûng boán möôi chín do-tuaàn,   xung quang coù thaønh saét bao boïc, boán goùc thaønh saét aáy coù nuùi Kim cang. Khi traän cuoàng phong döõ doäi thoåi ñeán laøm cho caùc quaû nuùi va chaïm vaøo nhau vôõ tan naùt heát, gioáng nhö haït caùt ñeán möùc khoâng coøn gì. Trong nuùi laïi phaùt ra ngoïn löûa chaùy höøng höïc lan khaép ñòa nguïc    vaø chaùy maõi khoâng döùt. Chieác thanh la saét ñeàu coù löûa boác chaùy</w:t>
      </w:r>
      <w:r>
        <w:rPr>
          <w:spacing w:val="45"/>
        </w:rPr>
        <w:t> </w:t>
      </w:r>
      <w:r>
        <w:rPr/>
        <w:t>bay</w:t>
      </w:r>
    </w:p>
    <w:p>
      <w:pPr>
        <w:pStyle w:val="BodyText"/>
        <w:rPr>
          <w:sz w:val="20"/>
        </w:rPr>
      </w:pPr>
    </w:p>
    <w:p>
      <w:pPr>
        <w:pStyle w:val="BodyText"/>
        <w:spacing w:before="2"/>
        <w:rPr>
          <w:sz w:val="25"/>
        </w:rPr>
      </w:pPr>
    </w:p>
    <w:p>
      <w:pPr>
        <w:pStyle w:val="BodyText"/>
        <w:spacing w:before="90"/>
        <w:ind w:left="2792" w:right="21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loaïn xaï ñeán ñaâm toäi nhaân.</w:t>
      </w:r>
    </w:p>
    <w:p>
      <w:pPr>
        <w:pStyle w:val="BodyText"/>
        <w:spacing w:line="235" w:lineRule="auto"/>
        <w:ind w:left="755" w:right="699" w:firstLine="566"/>
        <w:jc w:val="both"/>
      </w:pPr>
      <w:r>
        <w:rPr/>
        <w:t>Baáy giôø, ôû trong cöûa thaønh Baéc coù ba ngaøn toäi nhaân naèm daøi  treân ñaát, keâu ca khoùc loùc: “Nay toâi coù toäi gì maø phaûi ôû trong naøy?” La-saùt Maõ Ñaàu caàm gaäy saét nhaém vaøo ñaàu toäi nhaân ñaùnh xuoáng roài ñaåy vaøo ñòa nguïc. Giöõa ñòa nguïc aáy coù boán con choù saét cao moät do- tuaàn, mieäng noù raát lôùn vaø coù löûa chaùy. Toäi nhaân ñeán gaàn chuùng noåi giaän roáng leân. Khi nghe tieáng roáng aáy thì toäi nhaân kinh hoaøng quïy teù naèm daøi treân ñaát baát tænh moät hoài, gioù noùng thoåi ñeán, dao  beùn  caét thaân theå toäi nhaân tan naùt, khoå ñau thoáng thieát khoù chòu ñöïng noåi. Hoï chaïy veà phía nuùi Kim cang thì nuùi töï nhieân suïp xuoáng ñeø toäi nhaân,   luùc ñoù thaân theå toäi nhaân naùt nhöø. Nguïc toát Daï-xoa caàm caây xieân saét lôùn ñaâm xuoáng ñaát maø hoâ moät tieáng: “Haõy soáng!”, thì töï nhieân soáng laïi. Khoå ñau thoáng thieát traêm ñöôøng nhö theá, moät ngaøy moät ñeâm chòu voâ soá hình phaït, muoán soáng cuõng khoâng ñöôïc muoán cheát cuõng khoâng xong.</w:t>
      </w:r>
    </w:p>
    <w:p>
      <w:pPr>
        <w:pStyle w:val="BodyText"/>
        <w:spacing w:line="287" w:lineRule="exact"/>
        <w:ind w:left="1322"/>
        <w:jc w:val="both"/>
      </w:pPr>
      <w:r>
        <w:rPr/>
        <w:t>Baûo Ñaït hoûi La-saùt Maõ Ñaàu:</w:t>
      </w:r>
    </w:p>
    <w:p>
      <w:pPr>
        <w:pStyle w:val="BodyText"/>
        <w:spacing w:line="232" w:lineRule="auto" w:before="4"/>
        <w:ind w:left="1322" w:right="789"/>
        <w:jc w:val="both"/>
      </w:pPr>
      <w:r>
        <w:rPr/>
        <w:t>–Nhöõng toäi nhaân naøy vì toäi gì maø phaûi vaøo trong ñòa nguïc naøy? La-saùt Maõ Ñaàu ñaùp:</w:t>
      </w:r>
    </w:p>
    <w:p>
      <w:pPr>
        <w:pStyle w:val="BodyText"/>
        <w:spacing w:line="232" w:lineRule="auto" w:before="4"/>
        <w:ind w:left="755" w:right="700" w:firstLine="566"/>
        <w:jc w:val="both"/>
      </w:pPr>
      <w:r>
        <w:rPr/>
        <w:t>–Nhöõng Sa-moân naøy khoâng giöõ taâm tu khoå haïnh ñeå caàu phöôùc ñieàn, ngöôïc laïi coøn yû theá gia toäc giaøu sang, yû theá löïc quan quyeàn  khinh thöôøng ngöôøi hieàn, haø hieáp keû ngheøo, hoaëc doái gaït laáy taøi saûn ngöôøi khaùc, hoaëc xaûo traù chieám ñoaït cuûa caûi gia nghieäp ngöôøi khaùc, nhöng taâm khoâng bieát hoå theïn. Vì nhaân duyeân naøy, neân bò ñoïa vaøo trong ñòa nguïc, traûi qua traêm ngaøn naêm khoâng coù thôøi haïn ra khoûi.   Sau naøy ñöôïc ra khoûi thì  sinh  ôû nôi bieân ñòa haï tieän, khoâng ñöôïc  nghe chaùnh</w:t>
      </w:r>
      <w:r>
        <w:rPr>
          <w:spacing w:val="6"/>
        </w:rPr>
        <w:t> </w:t>
      </w:r>
      <w:r>
        <w:rPr/>
        <w:t>phaùp.</w:t>
      </w:r>
    </w:p>
    <w:p>
      <w:pPr>
        <w:pStyle w:val="BodyText"/>
        <w:spacing w:before="6"/>
        <w:ind w:left="1322"/>
        <w:jc w:val="both"/>
      </w:pPr>
      <w:r>
        <w:rPr/>
        <w:t>Baûo Ñaït nghe xong khoùc loùc roài ra ñi.</w:t>
      </w:r>
    </w:p>
    <w:p>
      <w:pPr>
        <w:pStyle w:val="BodyText"/>
        <w:spacing w:before="241"/>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14"/>
        <w:ind w:left="2792" w:right="217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0134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6"/>
      <w:ind w:left="755" w:right="700"/>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2792" w:right="274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- 27 441 Q27 Kinh Pháº­t Danh.docx</dc:title>
  <dcterms:created xsi:type="dcterms:W3CDTF">2021-03-10T12:00:24Z</dcterms:created>
  <dcterms:modified xsi:type="dcterms:W3CDTF">2021-03-10T12:00:24Z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